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18C4" w:rsidRDefault="00895E3F" w:rsidP="00444218">
      <w:pPr>
        <w:rPr>
          <w:lang w:val="uk-UA"/>
        </w:rPr>
      </w:pPr>
      <w:r>
        <w:t>ПАТ «З</w:t>
      </w:r>
      <w:r>
        <w:rPr>
          <w:lang w:val="uk-UA"/>
        </w:rPr>
        <w:t>імонт» повідомляє</w:t>
      </w:r>
      <w:r w:rsidR="009018C4">
        <w:rPr>
          <w:lang w:val="uk-UA"/>
        </w:rPr>
        <w:t>,</w:t>
      </w:r>
      <w:r w:rsidR="00ED7A48" w:rsidRPr="00ED7A48">
        <w:t xml:space="preserve"> </w:t>
      </w:r>
      <w:r w:rsidR="00444218">
        <w:rPr>
          <w:lang w:val="uk-UA"/>
        </w:rPr>
        <w:t>що</w:t>
      </w:r>
      <w:r>
        <w:rPr>
          <w:lang w:val="uk-UA"/>
        </w:rPr>
        <w:t xml:space="preserve"> </w:t>
      </w:r>
      <w:r w:rsidR="00ED7A48">
        <w:rPr>
          <w:lang w:val="uk-UA"/>
        </w:rPr>
        <w:t>згідно з надан</w:t>
      </w:r>
      <w:r w:rsidR="009018C4">
        <w:rPr>
          <w:lang w:val="uk-UA"/>
        </w:rPr>
        <w:t>им Публічним акціонерним товариством «Національний депозитарій України» реєстром станом на 14.04.2020 року</w:t>
      </w:r>
      <w:r w:rsidR="00ED7A48">
        <w:rPr>
          <w:lang w:val="uk-UA"/>
        </w:rPr>
        <w:t xml:space="preserve"> </w:t>
      </w:r>
      <w:r w:rsidR="00ED7A48">
        <w:rPr>
          <w:shd w:val="clear" w:color="auto" w:fill="FFFFFF"/>
          <w:lang w:val="uk-UA"/>
        </w:rPr>
        <w:t xml:space="preserve">для </w:t>
      </w:r>
      <w:r w:rsidR="00ED7A48" w:rsidRPr="00D53027">
        <w:rPr>
          <w:shd w:val="clear" w:color="auto" w:fill="FFFFFF"/>
          <w:lang w:val="uk-UA"/>
        </w:rPr>
        <w:t xml:space="preserve">проведення загальних зборів </w:t>
      </w:r>
      <w:r w:rsidR="00ED7A48">
        <w:rPr>
          <w:shd w:val="clear" w:color="auto" w:fill="FFFFFF"/>
          <w:lang w:val="uk-UA"/>
        </w:rPr>
        <w:t>20 квітня</w:t>
      </w:r>
      <w:r w:rsidR="00ED7A48" w:rsidRPr="00D53027">
        <w:rPr>
          <w:shd w:val="clear" w:color="auto" w:fill="FFFFFF"/>
          <w:lang w:val="uk-UA"/>
        </w:rPr>
        <w:t xml:space="preserve"> 20</w:t>
      </w:r>
      <w:r w:rsidR="00ED7A48">
        <w:rPr>
          <w:shd w:val="clear" w:color="auto" w:fill="FFFFFF"/>
          <w:lang w:val="uk-UA"/>
        </w:rPr>
        <w:t>20 року</w:t>
      </w:r>
    </w:p>
    <w:tbl>
      <w:tblPr>
        <w:tblW w:w="1815" w:type="dxa"/>
        <w:tblInd w:w="93" w:type="dxa"/>
        <w:tblLook w:val="04A0" w:firstRow="1" w:lastRow="0" w:firstColumn="1" w:lastColumn="0" w:noHBand="0" w:noVBand="1"/>
      </w:tblPr>
      <w:tblGrid>
        <w:gridCol w:w="1815"/>
      </w:tblGrid>
      <w:tr w:rsidR="00444218" w:rsidRPr="00444218" w:rsidTr="00444218">
        <w:trPr>
          <w:trHeight w:val="255"/>
        </w:trPr>
        <w:tc>
          <w:tcPr>
            <w:tcW w:w="18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44218" w:rsidRPr="00444218" w:rsidRDefault="00444218" w:rsidP="00444218">
            <w:pPr>
              <w:rPr>
                <w:lang w:val="uk-UA"/>
              </w:rPr>
            </w:pPr>
          </w:p>
        </w:tc>
      </w:tr>
    </w:tbl>
    <w:p w:rsidR="005F60AB" w:rsidRPr="009018C4" w:rsidRDefault="00895E3F" w:rsidP="005F60AB">
      <w:pPr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загальна</w:t>
      </w:r>
      <w:r w:rsidRPr="00563007">
        <w:rPr>
          <w:shd w:val="clear" w:color="auto" w:fill="FFFFFF"/>
          <w:lang w:val="uk-UA"/>
        </w:rPr>
        <w:t xml:space="preserve"> кількість </w:t>
      </w:r>
      <w:r w:rsidR="009018C4">
        <w:rPr>
          <w:shd w:val="clear" w:color="auto" w:fill="FFFFFF"/>
          <w:lang w:val="uk-UA"/>
        </w:rPr>
        <w:t>простих іменних акцій</w:t>
      </w:r>
      <w:r w:rsidR="00ED7A48">
        <w:rPr>
          <w:shd w:val="clear" w:color="auto" w:fill="FFFFFF"/>
          <w:lang w:val="uk-UA"/>
        </w:rPr>
        <w:t xml:space="preserve"> </w:t>
      </w:r>
      <w:r w:rsidRPr="00D53027">
        <w:rPr>
          <w:shd w:val="clear" w:color="auto" w:fill="FFFFFF"/>
          <w:lang w:val="uk-UA"/>
        </w:rPr>
        <w:t xml:space="preserve">– </w:t>
      </w:r>
      <w:r w:rsidRPr="00D53027">
        <w:rPr>
          <w:b/>
          <w:lang w:val="uk-UA"/>
        </w:rPr>
        <w:t>4161</w:t>
      </w:r>
      <w:r w:rsidRPr="00D53027">
        <w:rPr>
          <w:shd w:val="clear" w:color="auto" w:fill="FFFFFF"/>
          <w:lang w:val="uk-UA"/>
        </w:rPr>
        <w:t>;</w:t>
      </w:r>
      <w:r w:rsidR="005F60AB" w:rsidRPr="005F60AB">
        <w:rPr>
          <w:sz w:val="18"/>
          <w:szCs w:val="18"/>
        </w:rPr>
        <w:t xml:space="preserve"> </w:t>
      </w:r>
    </w:p>
    <w:p w:rsidR="00895E3F" w:rsidRPr="00563007" w:rsidRDefault="00895E3F" w:rsidP="00895E3F">
      <w:pPr>
        <w:contextualSpacing/>
        <w:jc w:val="both"/>
        <w:rPr>
          <w:shd w:val="clear" w:color="auto" w:fill="FFFFFF"/>
          <w:lang w:val="uk-UA"/>
        </w:rPr>
      </w:pPr>
    </w:p>
    <w:p w:rsidR="009018C4" w:rsidRDefault="009018C4" w:rsidP="00895E3F">
      <w:pPr>
        <w:contextualSpacing/>
        <w:jc w:val="both"/>
        <w:rPr>
          <w:shd w:val="clear" w:color="auto" w:fill="FFFFFF"/>
          <w:lang w:val="uk-UA"/>
        </w:rPr>
      </w:pPr>
      <w:r w:rsidRPr="00563007">
        <w:rPr>
          <w:shd w:val="clear" w:color="auto" w:fill="FFFFFF"/>
          <w:lang w:val="uk-UA"/>
        </w:rPr>
        <w:t xml:space="preserve">кількість </w:t>
      </w:r>
      <w:r>
        <w:rPr>
          <w:shd w:val="clear" w:color="auto" w:fill="FFFFFF"/>
          <w:lang w:val="uk-UA"/>
        </w:rPr>
        <w:t>г</w:t>
      </w:r>
      <w:r w:rsidRPr="00563007">
        <w:rPr>
          <w:shd w:val="clear" w:color="auto" w:fill="FFFFFF"/>
          <w:lang w:val="uk-UA"/>
        </w:rPr>
        <w:t>олосуючих</w:t>
      </w:r>
      <w:r>
        <w:rPr>
          <w:shd w:val="clear" w:color="auto" w:fill="FFFFFF"/>
          <w:lang w:val="uk-UA"/>
        </w:rPr>
        <w:t xml:space="preserve"> простих іменних акцій</w:t>
      </w:r>
      <w:r w:rsidR="00ED7A48">
        <w:rPr>
          <w:shd w:val="clear" w:color="auto" w:fill="FFFFFF"/>
          <w:lang w:val="uk-UA"/>
        </w:rPr>
        <w:t xml:space="preserve"> </w:t>
      </w:r>
      <w:r w:rsidRPr="00C10482">
        <w:rPr>
          <w:shd w:val="clear" w:color="auto" w:fill="FFFFFF"/>
          <w:lang w:val="uk-UA"/>
        </w:rPr>
        <w:t xml:space="preserve">– </w:t>
      </w:r>
      <w:r w:rsidRPr="00C10482">
        <w:rPr>
          <w:b/>
          <w:lang w:val="uk-UA"/>
        </w:rPr>
        <w:t>1369</w:t>
      </w:r>
      <w:r>
        <w:rPr>
          <w:b/>
          <w:lang w:val="uk-UA"/>
        </w:rPr>
        <w:t xml:space="preserve"> </w:t>
      </w:r>
      <w:r>
        <w:rPr>
          <w:shd w:val="clear" w:color="auto" w:fill="FFFFFF"/>
          <w:lang w:val="uk-UA"/>
        </w:rPr>
        <w:t>.</w:t>
      </w:r>
    </w:p>
    <w:p w:rsidR="00895E3F" w:rsidRDefault="00895E3F" w:rsidP="00895E3F">
      <w:pPr>
        <w:contextualSpacing/>
        <w:jc w:val="both"/>
        <w:rPr>
          <w:shd w:val="clear" w:color="auto" w:fill="FFFFFF"/>
          <w:lang w:val="uk-UA"/>
        </w:rPr>
      </w:pPr>
    </w:p>
    <w:p w:rsidR="00895E3F" w:rsidRDefault="00895E3F" w:rsidP="00895E3F">
      <w:pPr>
        <w:contextualSpacing/>
        <w:jc w:val="both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Директор ПАТ «Зімонт»  Зубович І.А.</w:t>
      </w:r>
    </w:p>
    <w:p w:rsidR="00706396" w:rsidRPr="00563007" w:rsidRDefault="00ED7A48" w:rsidP="00895E3F">
      <w:pPr>
        <w:contextualSpacing/>
        <w:jc w:val="both"/>
        <w:rPr>
          <w:lang w:val="uk-UA"/>
        </w:rPr>
      </w:pPr>
      <w:r>
        <w:rPr>
          <w:lang w:val="uk-UA"/>
        </w:rPr>
        <w:t xml:space="preserve"> Вих№ 6 </w:t>
      </w:r>
      <w:r w:rsidR="00A040F8">
        <w:rPr>
          <w:lang w:val="uk-UA"/>
        </w:rPr>
        <w:t>від 18</w:t>
      </w:r>
      <w:r w:rsidR="0007713F">
        <w:rPr>
          <w:lang w:val="uk-UA"/>
        </w:rPr>
        <w:t>.04.20</w:t>
      </w:r>
      <w:r w:rsidR="00A040F8">
        <w:rPr>
          <w:lang w:val="uk-UA"/>
        </w:rPr>
        <w:t>20</w:t>
      </w:r>
      <w:r w:rsidR="0007713F">
        <w:rPr>
          <w:lang w:val="uk-UA"/>
        </w:rPr>
        <w:t xml:space="preserve"> р</w:t>
      </w:r>
    </w:p>
    <w:p w:rsidR="00895E3F" w:rsidRPr="00895E3F" w:rsidRDefault="00895E3F">
      <w:pPr>
        <w:rPr>
          <w:lang w:val="uk-UA"/>
        </w:rPr>
      </w:pPr>
    </w:p>
    <w:sectPr w:rsidR="00895E3F" w:rsidRPr="00895E3F" w:rsidSect="00466F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59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E3F"/>
    <w:rsid w:val="00000241"/>
    <w:rsid w:val="00004B05"/>
    <w:rsid w:val="00041F55"/>
    <w:rsid w:val="00066133"/>
    <w:rsid w:val="00066F09"/>
    <w:rsid w:val="00070D00"/>
    <w:rsid w:val="0007713F"/>
    <w:rsid w:val="00080525"/>
    <w:rsid w:val="000A11D0"/>
    <w:rsid w:val="000A5281"/>
    <w:rsid w:val="000B35B1"/>
    <w:rsid w:val="000D40E6"/>
    <w:rsid w:val="000F040F"/>
    <w:rsid w:val="00102067"/>
    <w:rsid w:val="00114B8E"/>
    <w:rsid w:val="00117675"/>
    <w:rsid w:val="0014274F"/>
    <w:rsid w:val="0014450A"/>
    <w:rsid w:val="00144F23"/>
    <w:rsid w:val="001600B4"/>
    <w:rsid w:val="00186C40"/>
    <w:rsid w:val="00193372"/>
    <w:rsid w:val="001A40D1"/>
    <w:rsid w:val="001A6431"/>
    <w:rsid w:val="001E648B"/>
    <w:rsid w:val="00245F7C"/>
    <w:rsid w:val="00253A81"/>
    <w:rsid w:val="00261E5E"/>
    <w:rsid w:val="00270B92"/>
    <w:rsid w:val="00291894"/>
    <w:rsid w:val="002B26C0"/>
    <w:rsid w:val="002B5E76"/>
    <w:rsid w:val="002E4A01"/>
    <w:rsid w:val="00312104"/>
    <w:rsid w:val="00321642"/>
    <w:rsid w:val="00340D84"/>
    <w:rsid w:val="003443E7"/>
    <w:rsid w:val="00356DDF"/>
    <w:rsid w:val="00375AA9"/>
    <w:rsid w:val="00392F63"/>
    <w:rsid w:val="003967B0"/>
    <w:rsid w:val="00396BBA"/>
    <w:rsid w:val="003A3E79"/>
    <w:rsid w:val="003B0891"/>
    <w:rsid w:val="003C1CA1"/>
    <w:rsid w:val="003C57DC"/>
    <w:rsid w:val="003C745C"/>
    <w:rsid w:val="003E0FBD"/>
    <w:rsid w:val="003E295C"/>
    <w:rsid w:val="003F0969"/>
    <w:rsid w:val="00410789"/>
    <w:rsid w:val="00410897"/>
    <w:rsid w:val="00417367"/>
    <w:rsid w:val="00424080"/>
    <w:rsid w:val="0043442A"/>
    <w:rsid w:val="00444218"/>
    <w:rsid w:val="004557CE"/>
    <w:rsid w:val="00466FAB"/>
    <w:rsid w:val="00486CB8"/>
    <w:rsid w:val="0049073C"/>
    <w:rsid w:val="004A0F75"/>
    <w:rsid w:val="004A7763"/>
    <w:rsid w:val="004B3A26"/>
    <w:rsid w:val="004B606C"/>
    <w:rsid w:val="004E0CE9"/>
    <w:rsid w:val="004E5703"/>
    <w:rsid w:val="004F5118"/>
    <w:rsid w:val="004F61BB"/>
    <w:rsid w:val="005032D0"/>
    <w:rsid w:val="0050757F"/>
    <w:rsid w:val="005345E2"/>
    <w:rsid w:val="00543F65"/>
    <w:rsid w:val="0056105B"/>
    <w:rsid w:val="005871E2"/>
    <w:rsid w:val="005B0592"/>
    <w:rsid w:val="005D79FF"/>
    <w:rsid w:val="005E04CF"/>
    <w:rsid w:val="005E2DB3"/>
    <w:rsid w:val="005E792A"/>
    <w:rsid w:val="005F360C"/>
    <w:rsid w:val="005F60AB"/>
    <w:rsid w:val="00606AEF"/>
    <w:rsid w:val="0061616C"/>
    <w:rsid w:val="00642C26"/>
    <w:rsid w:val="00661377"/>
    <w:rsid w:val="006A5C22"/>
    <w:rsid w:val="006B01B4"/>
    <w:rsid w:val="006B2BD8"/>
    <w:rsid w:val="006B6249"/>
    <w:rsid w:val="006C7A7C"/>
    <w:rsid w:val="006D04E6"/>
    <w:rsid w:val="006D40B5"/>
    <w:rsid w:val="006D790A"/>
    <w:rsid w:val="006E1830"/>
    <w:rsid w:val="00701CB9"/>
    <w:rsid w:val="00703790"/>
    <w:rsid w:val="00706396"/>
    <w:rsid w:val="00720F37"/>
    <w:rsid w:val="007242EA"/>
    <w:rsid w:val="0074457A"/>
    <w:rsid w:val="0075240D"/>
    <w:rsid w:val="00752F88"/>
    <w:rsid w:val="00753F51"/>
    <w:rsid w:val="00767BC1"/>
    <w:rsid w:val="00777F98"/>
    <w:rsid w:val="00791A1E"/>
    <w:rsid w:val="00793D10"/>
    <w:rsid w:val="007A3AE3"/>
    <w:rsid w:val="007D18FD"/>
    <w:rsid w:val="007D379F"/>
    <w:rsid w:val="007E59CE"/>
    <w:rsid w:val="0080773A"/>
    <w:rsid w:val="0082455F"/>
    <w:rsid w:val="00833D2D"/>
    <w:rsid w:val="00836784"/>
    <w:rsid w:val="0084119C"/>
    <w:rsid w:val="00865234"/>
    <w:rsid w:val="00872B59"/>
    <w:rsid w:val="008818A3"/>
    <w:rsid w:val="00895E3F"/>
    <w:rsid w:val="008B19F1"/>
    <w:rsid w:val="008B78F9"/>
    <w:rsid w:val="008C0D1E"/>
    <w:rsid w:val="008C1522"/>
    <w:rsid w:val="008E0F32"/>
    <w:rsid w:val="008E3142"/>
    <w:rsid w:val="009018C4"/>
    <w:rsid w:val="0092006E"/>
    <w:rsid w:val="00922E26"/>
    <w:rsid w:val="00933E77"/>
    <w:rsid w:val="00934937"/>
    <w:rsid w:val="00935224"/>
    <w:rsid w:val="009517AC"/>
    <w:rsid w:val="00960CD5"/>
    <w:rsid w:val="009613CD"/>
    <w:rsid w:val="00992566"/>
    <w:rsid w:val="00996C1C"/>
    <w:rsid w:val="009A22ED"/>
    <w:rsid w:val="009D380E"/>
    <w:rsid w:val="009E0B27"/>
    <w:rsid w:val="009F33E2"/>
    <w:rsid w:val="009F3680"/>
    <w:rsid w:val="009F36EB"/>
    <w:rsid w:val="00A040F8"/>
    <w:rsid w:val="00A10E6B"/>
    <w:rsid w:val="00A30232"/>
    <w:rsid w:val="00A323C9"/>
    <w:rsid w:val="00A52A46"/>
    <w:rsid w:val="00A5622B"/>
    <w:rsid w:val="00A56865"/>
    <w:rsid w:val="00A713FB"/>
    <w:rsid w:val="00A7245F"/>
    <w:rsid w:val="00A7324B"/>
    <w:rsid w:val="00A95F56"/>
    <w:rsid w:val="00AA0ADA"/>
    <w:rsid w:val="00AA4A95"/>
    <w:rsid w:val="00AD2AE7"/>
    <w:rsid w:val="00AE066C"/>
    <w:rsid w:val="00AE2BDA"/>
    <w:rsid w:val="00AE2FD3"/>
    <w:rsid w:val="00AF1FEE"/>
    <w:rsid w:val="00B236B2"/>
    <w:rsid w:val="00B2520D"/>
    <w:rsid w:val="00B264A8"/>
    <w:rsid w:val="00B26C5D"/>
    <w:rsid w:val="00B53326"/>
    <w:rsid w:val="00B63480"/>
    <w:rsid w:val="00B67454"/>
    <w:rsid w:val="00B73D5E"/>
    <w:rsid w:val="00B77DDF"/>
    <w:rsid w:val="00BA022A"/>
    <w:rsid w:val="00BB6F98"/>
    <w:rsid w:val="00C05DE6"/>
    <w:rsid w:val="00C308AB"/>
    <w:rsid w:val="00CA54CF"/>
    <w:rsid w:val="00CA58FD"/>
    <w:rsid w:val="00CB014B"/>
    <w:rsid w:val="00CB05C3"/>
    <w:rsid w:val="00CB588A"/>
    <w:rsid w:val="00CC64C0"/>
    <w:rsid w:val="00CE44AD"/>
    <w:rsid w:val="00CE4C53"/>
    <w:rsid w:val="00CF77C8"/>
    <w:rsid w:val="00D0043C"/>
    <w:rsid w:val="00D45B49"/>
    <w:rsid w:val="00D46B18"/>
    <w:rsid w:val="00D54856"/>
    <w:rsid w:val="00D912D0"/>
    <w:rsid w:val="00D96C53"/>
    <w:rsid w:val="00DC6161"/>
    <w:rsid w:val="00DC6EEE"/>
    <w:rsid w:val="00E0603E"/>
    <w:rsid w:val="00E13EC0"/>
    <w:rsid w:val="00E151A6"/>
    <w:rsid w:val="00E23345"/>
    <w:rsid w:val="00E27AA5"/>
    <w:rsid w:val="00E461FA"/>
    <w:rsid w:val="00E4657F"/>
    <w:rsid w:val="00E51454"/>
    <w:rsid w:val="00E67BBD"/>
    <w:rsid w:val="00E703FD"/>
    <w:rsid w:val="00E736F4"/>
    <w:rsid w:val="00E84DD9"/>
    <w:rsid w:val="00E94D5D"/>
    <w:rsid w:val="00E96C90"/>
    <w:rsid w:val="00E973DA"/>
    <w:rsid w:val="00EA72BF"/>
    <w:rsid w:val="00ED7A48"/>
    <w:rsid w:val="00EE0032"/>
    <w:rsid w:val="00EE724E"/>
    <w:rsid w:val="00EF5FD3"/>
    <w:rsid w:val="00F07F43"/>
    <w:rsid w:val="00F15E14"/>
    <w:rsid w:val="00F458C3"/>
    <w:rsid w:val="00F847AA"/>
    <w:rsid w:val="00F86903"/>
    <w:rsid w:val="00F91EA9"/>
    <w:rsid w:val="00FB43C1"/>
    <w:rsid w:val="00FB5439"/>
    <w:rsid w:val="00FE0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EABB7-FC22-4A63-AFA8-B7B44B039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5E3F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092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2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aspire</dc:creator>
  <cp:keywords/>
  <dc:description/>
  <cp:lastModifiedBy>admin</cp:lastModifiedBy>
  <cp:revision>2</cp:revision>
  <dcterms:created xsi:type="dcterms:W3CDTF">2020-04-18T09:07:00Z</dcterms:created>
  <dcterms:modified xsi:type="dcterms:W3CDTF">2020-04-18T09:07:00Z</dcterms:modified>
</cp:coreProperties>
</file>